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0944" w:rsidRDefault="003A0944" w:rsidP="003A0944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44" w:rsidRDefault="003A0944" w:rsidP="003A0944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3A0944" w:rsidRDefault="003A0944" w:rsidP="003A0944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3A0944" w:rsidRDefault="003A0944" w:rsidP="003A094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A0944" w:rsidRDefault="003A0944" w:rsidP="003A094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A0944" w:rsidRDefault="003A0944" w:rsidP="003A094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A0944" w:rsidRDefault="003A0944" w:rsidP="003A094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A0944" w:rsidRDefault="003A0944" w:rsidP="003A094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A0944" w:rsidRDefault="003A0944" w:rsidP="003A094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A0944" w:rsidRDefault="003A0944" w:rsidP="003A094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A0944" w:rsidRDefault="003A0944" w:rsidP="003A094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944" w:rsidRDefault="003A0944" w:rsidP="003A094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AEF" w:rsidRDefault="00AB7AEF" w:rsidP="00AB7AE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3A0944" w:rsidRDefault="003A0944" w:rsidP="003A094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944" w:rsidRDefault="003A0944" w:rsidP="003A094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3A0944" w:rsidRDefault="003A0944" w:rsidP="003A0944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944" w:rsidRDefault="003A0944" w:rsidP="003A0944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3A0944" w:rsidRDefault="003A0944" w:rsidP="003A0944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944" w:rsidRDefault="003A0944" w:rsidP="003A094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 w:rsidR="00950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програмиране за вградени системи </w:t>
      </w:r>
      <w:bookmarkStart w:id="1" w:name="_Hlk49962710"/>
      <w:r w:rsidR="00950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 w:rsidR="00950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 w:rsidR="00950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 w:rsidR="00950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</w:t>
      </w:r>
      <w:r w:rsidR="009505B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 „</w:t>
      </w:r>
      <w:r w:rsidR="009505B2">
        <w:rPr>
          <w:rFonts w:ascii="Times New Roman" w:eastAsia="Times New Roman" w:hAnsi="Times New Roman" w:cs="Times New Roman"/>
          <w:b/>
          <w:sz w:val="24"/>
          <w:szCs w:val="24"/>
        </w:rPr>
        <w:t>Програмно осигуряване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</w:t>
      </w:r>
      <w:r w:rsidR="009505B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„</w:t>
      </w:r>
      <w:r w:rsidR="009505B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3A0944" w:rsidRDefault="003A0944" w:rsidP="003A094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3A0944" w:rsidRDefault="003A0944" w:rsidP="003A094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5B2" w:rsidRDefault="009505B2" w:rsidP="003A0944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44" w:rsidRDefault="00724351" w:rsidP="003A0944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3A0944" w:rsidRDefault="003A0944" w:rsidP="003A0944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D4D" w:rsidRDefault="00F83D4D" w:rsidP="003A0944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944" w:rsidRDefault="003A0944" w:rsidP="003A09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871937" w:rsidRDefault="003C06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3C06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937" w:rsidRDefault="003C06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871937" w:rsidRDefault="008719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3C06B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3C06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871937" w:rsidRDefault="008719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Pr="009505B2" w:rsidRDefault="003C06B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9505B2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ПРОГРАМИРАНЕ ЗА ВГРАДЕНИ СИСТЕМИ</w:t>
      </w:r>
      <w:r w:rsidR="009505B2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="009505B2" w:rsidRPr="009505B2">
        <w:rPr>
          <w:rFonts w:ascii="Times New Roman" w:eastAsia="Times New Roman" w:hAnsi="Times New Roman" w:cs="Times New Roman"/>
          <w:b/>
          <w:smallCaps/>
          <w:sz w:val="32"/>
          <w:szCs w:val="32"/>
        </w:rPr>
        <w:t>– ХI клас</w:t>
      </w: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7AEF" w:rsidRDefault="003C06B5" w:rsidP="00AB7AE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AB7AEF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AB7A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AB7AEF">
        <w:rPr>
          <w:rFonts w:ascii="Times New Roman" w:eastAsia="Times New Roman" w:hAnsi="Times New Roman" w:cs="Times New Roman"/>
          <w:b/>
          <w:sz w:val="24"/>
          <w:szCs w:val="24"/>
        </w:rPr>
        <w:t>386/14.09.2020 г.</w:t>
      </w:r>
    </w:p>
    <w:p w:rsidR="00871937" w:rsidRDefault="0087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</w:p>
    <w:p w:rsidR="00871937" w:rsidRDefault="008719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3C06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871937" w:rsidRDefault="00871937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3C06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481010 „ПРОГРАМИСТ”</w:t>
      </w:r>
    </w:p>
    <w:p w:rsidR="009505B2" w:rsidRDefault="009505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4810101 „ПРОГРАМНО ОСИГУРЯВАНЕ“</w:t>
      </w:r>
    </w:p>
    <w:p w:rsidR="00871937" w:rsidRDefault="0087193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937" w:rsidRDefault="0087193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5B2" w:rsidRDefault="009505B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937" w:rsidRDefault="0087193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937" w:rsidRDefault="0087193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937" w:rsidRDefault="0087193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937" w:rsidRDefault="0087193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937" w:rsidRDefault="00871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3C06B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871937" w:rsidRDefault="0087193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937" w:rsidRDefault="0087193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71937" w:rsidRDefault="003C06B5">
      <w:pPr>
        <w:numPr>
          <w:ilvl w:val="0"/>
          <w:numId w:val="9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871937" w:rsidRDefault="003C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3A0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рограмиране за вградени системи</w:t>
      </w:r>
      <w:r w:rsidR="00950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505B2" w:rsidRPr="00950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ХI клас</w:t>
      </w:r>
      <w:r w:rsidR="00950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 с код 4810101 „Програмно осигуряване”, за вариантите, в които в типовите учебни планове е предвидено изучаване на учебния предмет/модул в 11 клас.</w:t>
      </w:r>
    </w:p>
    <w:p w:rsidR="00871937" w:rsidRDefault="003C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871937" w:rsidRDefault="003C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три раздела, които дават възможност на учениците да получат знания за основни електронни елементи и развойни платки, които се използват във вградените системи и компетентности свързани със средите и езиците за програмиране на вградени системи.</w:t>
      </w:r>
    </w:p>
    <w:p w:rsidR="00871937" w:rsidRDefault="003C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871937" w:rsidRDefault="003C06B5">
      <w:pPr>
        <w:numPr>
          <w:ilvl w:val="0"/>
          <w:numId w:val="9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</w:t>
      </w:r>
    </w:p>
    <w:p w:rsidR="00871937" w:rsidRDefault="003C06B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програмиране на вградени системи.</w:t>
      </w:r>
    </w:p>
    <w:p w:rsidR="00871937" w:rsidRDefault="003C06B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програмиране за вградени системи</w:t>
      </w:r>
      <w:r w:rsidR="00950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05B2" w:rsidRPr="009505B2">
        <w:rPr>
          <w:rFonts w:ascii="Times New Roman" w:eastAsia="Times New Roman" w:hAnsi="Times New Roman" w:cs="Times New Roman"/>
          <w:b/>
          <w:sz w:val="24"/>
          <w:szCs w:val="24"/>
        </w:rPr>
        <w:t>– ХI клас</w:t>
      </w:r>
      <w:r w:rsidR="009505B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871937" w:rsidRDefault="003C06B5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871937" w:rsidRDefault="003C06B5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етапите на създаване на вградени системи;</w:t>
      </w:r>
    </w:p>
    <w:p w:rsidR="00871937" w:rsidRDefault="003C06B5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знания видовете развойни платки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1937" w:rsidRDefault="003C06B5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измерване на електрически сигнали и величини;</w:t>
      </w:r>
    </w:p>
    <w:p w:rsidR="00871937" w:rsidRDefault="003C06B5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основните електронни компоненти и принципа им на действие;</w:t>
      </w:r>
    </w:p>
    <w:p w:rsidR="00871937" w:rsidRDefault="003C06B5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разпознаване на специфичните изисквания и особености на софтуера, предназначен за вградени системи;</w:t>
      </w:r>
    </w:p>
    <w:p w:rsidR="00871937" w:rsidRDefault="003C06B5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използване на среди и езици от високо ниво за програмиране на вградени системи.</w:t>
      </w:r>
    </w:p>
    <w:p w:rsidR="00871937" w:rsidRDefault="003C06B5">
      <w:pPr>
        <w:numPr>
          <w:ilvl w:val="0"/>
          <w:numId w:val="9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871937" w:rsidRDefault="003C06B5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871937" w:rsidRDefault="003C06B5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9505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871937" w:rsidRDefault="003C06B5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871937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937" w:rsidRDefault="003C06B5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937" w:rsidRDefault="003C06B5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937" w:rsidRDefault="003C06B5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5" w:name="_heading=h.1fob9te" w:colFirst="0" w:colLast="0"/>
            <w:bookmarkEnd w:id="5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871937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37" w:rsidRDefault="003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37" w:rsidRDefault="003C06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937" w:rsidRDefault="003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1937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37" w:rsidRDefault="003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37" w:rsidRDefault="003C0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Електроника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937" w:rsidRDefault="003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71937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37" w:rsidRDefault="003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37" w:rsidRDefault="003C0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Програмиране за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937" w:rsidRDefault="003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71937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37" w:rsidRDefault="003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71937" w:rsidRDefault="003C06B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937" w:rsidRDefault="003C0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871937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37" w:rsidRDefault="003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71937" w:rsidRDefault="003C06B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937" w:rsidRDefault="003C0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71937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37" w:rsidRDefault="003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71937" w:rsidRDefault="003C06B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937" w:rsidRDefault="003C0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871937" w:rsidRDefault="003C06B5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Увод във вградените системи</w:t>
      </w:r>
    </w:p>
    <w:p w:rsidR="00871937" w:rsidRDefault="003C06B5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Вградени системи. Блокова схема на вградена система</w:t>
      </w:r>
    </w:p>
    <w:p w:rsidR="00871937" w:rsidRDefault="003C06B5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Видове развойни платки.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Основни понятия, компоненти и параметри</w:t>
      </w:r>
    </w:p>
    <w:p w:rsidR="00871937" w:rsidRDefault="003C06B5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Етапи на създаване на вградени системи</w:t>
      </w:r>
    </w:p>
    <w:p w:rsidR="00871937" w:rsidRDefault="003C06B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Електроника</w:t>
      </w:r>
    </w:p>
    <w:p w:rsidR="00871937" w:rsidRDefault="003C06B5">
      <w:pPr>
        <w:widowControl/>
        <w:numPr>
          <w:ilvl w:val="0"/>
          <w:numId w:val="4"/>
        </w:numPr>
        <w:spacing w:after="0" w:line="360" w:lineRule="auto"/>
        <w:jc w:val="both"/>
      </w:pPr>
      <w:bookmarkStart w:id="7" w:name="_heading=h.2et92p0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Какво е електроника? Електрически величини и електрически вериги </w:t>
      </w:r>
    </w:p>
    <w:p w:rsidR="00871937" w:rsidRDefault="003C06B5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Електронни елементи и материали в електрониката. Класификации</w:t>
      </w:r>
    </w:p>
    <w:p w:rsidR="00871937" w:rsidRDefault="003C06B5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Резистори,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потенциометри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терморезистори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Структури и принципи на действие</w:t>
      </w:r>
    </w:p>
    <w:p w:rsidR="00871937" w:rsidRDefault="003C06B5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Светодиоди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транзистори, интегрални схеми и др. компоненти</w:t>
      </w:r>
    </w:p>
    <w:p w:rsidR="00871937" w:rsidRDefault="003C06B5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Модулации. Широчинно-импулсна модулация</w:t>
      </w:r>
    </w:p>
    <w:p w:rsidR="00871937" w:rsidRDefault="003C06B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Програмиране за вградени системи</w:t>
      </w:r>
    </w:p>
    <w:p w:rsidR="00871937" w:rsidRDefault="003C06B5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за разработка (IDE). Основни елементи на средата за програмиране. Фази на програмиране - текстов код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компилиране, качване на програмата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стартиране</w:t>
      </w:r>
    </w:p>
    <w:p w:rsidR="00871937" w:rsidRDefault="003C06B5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на програма. Типове данни. Константи и променливи. Оператори – за присвояване, аритметични, за сравнение, логически,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побитови</w:t>
      </w:r>
      <w:proofErr w:type="spellEnd"/>
    </w:p>
    <w:p w:rsidR="00871937" w:rsidRDefault="003C06B5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състоянието на изводите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Функции</w:t>
      </w:r>
    </w:p>
    <w:p w:rsidR="00871937" w:rsidRDefault="003C06B5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Вградени функции: за преобразуване на типовете; математически; специални (за пауза, за случайни числа, за време и др.)</w:t>
      </w:r>
    </w:p>
    <w:p w:rsidR="00871937" w:rsidRDefault="003C06B5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Управляващи конструкции</w:t>
      </w:r>
    </w:p>
    <w:p w:rsidR="00871937" w:rsidRDefault="003C06B5">
      <w:pPr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871937" w:rsidRDefault="003C06B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3dy6vkm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знаят основните характеристики и особености на вградените системи;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видове развойни платки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1t3h5sf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разбират методите за проектиране и разработка на вградени системи;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измерване на електрически сигнали и величини;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блокова схема на вградена система;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електронните компоненти на вградена система;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принципа на работа на електронните схеми;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принципа на действие на основни компоненти на вградена система;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разпознават специфичните изисквания и особености на софтуера, предназначен за вградени системи;</w:t>
      </w:r>
    </w:p>
    <w:p w:rsidR="00871937" w:rsidRDefault="003C06B5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интерфейсите и инструментите за програмиране на вградени системи;</w:t>
      </w:r>
    </w:p>
    <w:p w:rsidR="00871937" w:rsidRDefault="003C06B5">
      <w:pPr>
        <w:widowControl/>
        <w:numPr>
          <w:ilvl w:val="0"/>
          <w:numId w:val="2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знаят синтаксиса и семантиката на език от високо ниво за програмиране на вградени системи.</w:t>
      </w:r>
    </w:p>
    <w:p w:rsidR="00871937" w:rsidRPr="00C90747" w:rsidRDefault="003C06B5">
      <w:pPr>
        <w:widowControl/>
        <w:numPr>
          <w:ilvl w:val="0"/>
          <w:numId w:val="9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747"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871937" w:rsidRDefault="003C06B5">
      <w:pPr>
        <w:tabs>
          <w:tab w:val="left" w:pos="709"/>
        </w:tabs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 целите на обучението по учебния предмет/модул могат да се използват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- интегрирана среда за програмиране на ARDUINO, онлайн версията на средата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която се намира на адрес</w:t>
      </w:r>
      <w:r>
        <w:t xml:space="preserve"> </w:t>
      </w:r>
      <w:hyperlink r:id="rId10">
        <w:r>
          <w:rPr>
            <w:color w:val="0000FF"/>
            <w:u w:val="single"/>
          </w:rPr>
          <w:t>https://create.arduino.cc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симулаторите: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Fritzing</w:t>
      </w:r>
      <w:proofErr w:type="spellEnd"/>
      <w:r>
        <w:t xml:space="preserve"> (</w:t>
      </w:r>
      <w:hyperlink r:id="rId11">
        <w:r>
          <w:rPr>
            <w:color w:val="0000FF"/>
            <w:u w:val="single"/>
          </w:rPr>
          <w:t>http://fritzing.org</w:t>
        </w:r>
      </w:hyperlink>
      <w: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>
        <w:t xml:space="preserve"> (</w:t>
      </w:r>
      <w:hyperlink r:id="rId12">
        <w:r>
          <w:rPr>
            <w:color w:val="0000FF"/>
            <w:u w:val="single"/>
          </w:rPr>
          <w:t>www.tinkercad.com</w:t>
        </w:r>
      </w:hyperlink>
      <w: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друга подходяща софтуерна среда за програмиране на вградени системи</w:t>
      </w:r>
      <w:r>
        <w:t>.</w:t>
      </w:r>
    </w:p>
    <w:p w:rsidR="00871937" w:rsidRPr="00C90747" w:rsidRDefault="003C06B5">
      <w:pPr>
        <w:numPr>
          <w:ilvl w:val="0"/>
          <w:numId w:val="9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747"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871937" w:rsidRDefault="003C06B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871937" w:rsidRDefault="003C06B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871937" w:rsidRDefault="003C06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o5klc268wnmv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871937" w:rsidRDefault="003C06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4zb8sqterqyb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871937" w:rsidRDefault="003C06B5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4d34og8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871937" w:rsidRDefault="003C06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evhl7n5s9q8y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871937" w:rsidRDefault="003C06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3hpjoegc79jh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871937" w:rsidRPr="00C90747" w:rsidRDefault="003C06B5">
      <w:pPr>
        <w:numPr>
          <w:ilvl w:val="0"/>
          <w:numId w:val="9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747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871937" w:rsidRDefault="003C0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b7jd5y3motm8" w:colFirst="0" w:colLast="0"/>
      <w:bookmarkEnd w:id="1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Св., Програмиране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Пловдив, 2017, ISBN: 978-619-202-261-7</w:t>
      </w:r>
    </w:p>
    <w:p w:rsidR="00871937" w:rsidRDefault="003C0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k1n8tn9mxuk" w:colFirst="0" w:colLast="0"/>
      <w:bookmarkEnd w:id="1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Йо., Васил Георгиев, Проектиране на роботизирани системи, София, 2017, ISBN: 9789540742076</w:t>
      </w:r>
    </w:p>
    <w:p w:rsidR="00871937" w:rsidRDefault="003C0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w089otxvrq2x" w:colFirst="0" w:colLast="0"/>
      <w:bookmarkEnd w:id="1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2016, ISBN: 978-1259641633</w:t>
      </w:r>
    </w:p>
    <w:p w:rsidR="00871937" w:rsidRDefault="003C0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xl5vl0b24nww" w:colFirst="0" w:colLast="0"/>
      <w:bookmarkEnd w:id="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микроконтроллерных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(+CD), БХВ-Петербург, 2012, ISBN: 978-5-9775-0727-1</w:t>
      </w:r>
    </w:p>
    <w:p w:rsidR="00871937" w:rsidRDefault="003C0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6g5veuubuxos" w:colFirst="0" w:colLast="0"/>
      <w:bookmarkEnd w:id="2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2011, ISBN: 0596802471,978-0596802479</w:t>
      </w:r>
    </w:p>
    <w:p w:rsidR="00871937" w:rsidRDefault="003C06B5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871937" w:rsidRDefault="003C06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ewz14fn2toes" w:colFirst="0" w:colLast="0"/>
      <w:bookmarkEnd w:id="22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https://www.tutorialspoint.com/arduino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sectPr w:rsidR="00871937">
      <w:footerReference w:type="default" r:id="rId14"/>
      <w:footerReference w:type="first" r:id="rId15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351" w:rsidRDefault="00724351">
      <w:pPr>
        <w:spacing w:after="0" w:line="240" w:lineRule="auto"/>
      </w:pPr>
      <w:r>
        <w:separator/>
      </w:r>
    </w:p>
  </w:endnote>
  <w:endnote w:type="continuationSeparator" w:id="0">
    <w:p w:rsidR="00724351" w:rsidRDefault="0072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37" w:rsidRDefault="003C06B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A0944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871937" w:rsidRDefault="00871937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871937" w:rsidRDefault="00871937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37" w:rsidRDefault="00871937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351" w:rsidRDefault="00724351">
      <w:pPr>
        <w:spacing w:after="0" w:line="240" w:lineRule="auto"/>
      </w:pPr>
      <w:r>
        <w:separator/>
      </w:r>
    </w:p>
  </w:footnote>
  <w:footnote w:type="continuationSeparator" w:id="0">
    <w:p w:rsidR="00724351" w:rsidRDefault="00724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02F"/>
    <w:multiLevelType w:val="multilevel"/>
    <w:tmpl w:val="14E4BE8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021A4AB0"/>
    <w:multiLevelType w:val="multilevel"/>
    <w:tmpl w:val="F4F26D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33120B3"/>
    <w:multiLevelType w:val="multilevel"/>
    <w:tmpl w:val="405C589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A892508"/>
    <w:multiLevelType w:val="multilevel"/>
    <w:tmpl w:val="9FBA5328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 w15:restartNumberingAfterBreak="0">
    <w:nsid w:val="1C470310"/>
    <w:multiLevelType w:val="multilevel"/>
    <w:tmpl w:val="54BE61DC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2B6C0F3D"/>
    <w:multiLevelType w:val="multilevel"/>
    <w:tmpl w:val="732A79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F186677"/>
    <w:multiLevelType w:val="multilevel"/>
    <w:tmpl w:val="7E9CCCE0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40FC43D6"/>
    <w:multiLevelType w:val="multilevel"/>
    <w:tmpl w:val="52A4EAD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5A62BE9"/>
    <w:multiLevelType w:val="multilevel"/>
    <w:tmpl w:val="9E465228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37"/>
    <w:rsid w:val="003A0944"/>
    <w:rsid w:val="003C06B5"/>
    <w:rsid w:val="00724351"/>
    <w:rsid w:val="00775C80"/>
    <w:rsid w:val="00871937"/>
    <w:rsid w:val="009505B2"/>
    <w:rsid w:val="00AB7AEF"/>
    <w:rsid w:val="00C90747"/>
    <w:rsid w:val="00F8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EB3E"/>
  <w15:docId w15:val="{6CDC38A1-CA3F-461B-8A94-F1C6215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utorialspoint.com/ardui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nkercad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itz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e.arduino.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+Ky7l4get7biuYXUOIpbpe36ug==">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7</cp:revision>
  <dcterms:created xsi:type="dcterms:W3CDTF">2020-08-12T12:10:00Z</dcterms:created>
  <dcterms:modified xsi:type="dcterms:W3CDTF">2020-09-15T14:49:00Z</dcterms:modified>
</cp:coreProperties>
</file>